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450" w:afterAutospacing="0"/>
        <w:ind w:left="0" w:right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sz w:val="44"/>
          <w:szCs w:val="44"/>
        </w:rPr>
        <w:t>丰都县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sz w:val="44"/>
          <w:szCs w:val="44"/>
          <w:lang w:val="en-US" w:eastAsia="zh-CN"/>
        </w:rPr>
        <w:t>三元镇人民政府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sz w:val="44"/>
          <w:szCs w:val="44"/>
        </w:rPr>
        <w:t>公开招聘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450" w:afterAutospacing="0"/>
        <w:ind w:left="0" w:right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sz w:val="44"/>
          <w:szCs w:val="44"/>
        </w:rPr>
        <w:t>公益性岗位人员公告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依照重庆市人力资源和社会保障局《关于转发人力资源和社会保障部财政部&lt;关于做好公益性岗位开发管理有关工作的通知&gt;的通知》（渝人社发〔2019〕167号）文件要求，结合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丰都县三元镇人民政府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职能职责和实际情况，为更好的完成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相关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事务工作，丰都县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三元镇人民政府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决定面向社会公开招聘公益性岗位人员，具体公告如下：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left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一、招聘条件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（一）具有丰都县户籍；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（二）离校两年内的未就业全日制高校毕业生、脱贫人口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（三）身体健康，品行端正，作风正派，遵守国家法律法规，能够吃苦耐劳，具有奉献精神，无违法违纪记录，无不良信用记录；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（四）具有一定的文字写作能力；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（五）有较强的规矩意识，能够认可并自觉遵守单位的规章制度。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left"/>
        <w:rPr>
          <w:rFonts w:hint="default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二、招聘岗位和人数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应急救援岗位，计划招聘1名。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left"/>
        <w:rPr>
          <w:rFonts w:hint="default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三、招聘程序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招聘工作分报名、资格审查、面试、考察、公示、聘用等环节进行。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楷体" w:hAnsi="楷体" w:eastAsia="楷体" w:cs="楷体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（一）报名和资格审查。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1．时间和地点。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2024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年12月9日至12月13日（上午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：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00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－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12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：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00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，下午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14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：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30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－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17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：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30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）在丰都县三元镇劳动就业和社会服务保障所现场报名，并进行初步资格审查。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．携带资料。报名人员需提交个人简历并携带以下资料原件及复印件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份：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楷体" w:hAnsi="楷体" w:eastAsia="楷体" w:cs="楷体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</w:t>
      </w:r>
      <w:r>
        <w:rPr>
          <w:rFonts w:hint="default" w:ascii="楷体" w:hAnsi="楷体" w:eastAsia="楷体" w:cs="楷体"/>
          <w:color w:val="333333"/>
          <w:sz w:val="32"/>
          <w:szCs w:val="32"/>
        </w:rPr>
        <w:t>1</w:t>
      </w:r>
      <w:r>
        <w:rPr>
          <w:rFonts w:hint="eastAsia" w:ascii="楷体" w:hAnsi="楷体" w:eastAsia="楷体" w:cs="楷体"/>
          <w:color w:val="333333"/>
          <w:sz w:val="32"/>
          <w:szCs w:val="32"/>
        </w:rPr>
        <w:t>）本人身份证、户口本（须有增减页、户主和本人页），</w:t>
      </w:r>
      <w:r>
        <w:rPr>
          <w:rFonts w:hint="default" w:ascii="楷体" w:hAnsi="楷体" w:eastAsia="楷体" w:cs="楷体"/>
          <w:color w:val="333333"/>
          <w:sz w:val="32"/>
          <w:szCs w:val="32"/>
        </w:rPr>
        <w:t>2</w:t>
      </w:r>
      <w:r>
        <w:rPr>
          <w:rFonts w:hint="eastAsia" w:ascii="楷体" w:hAnsi="楷体" w:eastAsia="楷体" w:cs="楷体"/>
          <w:color w:val="333333"/>
          <w:sz w:val="32"/>
          <w:szCs w:val="32"/>
        </w:rPr>
        <w:t>寸免冠近照</w:t>
      </w:r>
      <w:r>
        <w:rPr>
          <w:rFonts w:hint="default" w:ascii="楷体" w:hAnsi="楷体" w:eastAsia="楷体" w:cs="楷体"/>
          <w:color w:val="333333"/>
          <w:sz w:val="32"/>
          <w:szCs w:val="32"/>
        </w:rPr>
        <w:t>3</w:t>
      </w:r>
      <w:r>
        <w:rPr>
          <w:rFonts w:hint="eastAsia" w:ascii="楷体" w:hAnsi="楷体" w:eastAsia="楷体" w:cs="楷体"/>
          <w:color w:val="333333"/>
          <w:sz w:val="32"/>
          <w:szCs w:val="32"/>
        </w:rPr>
        <w:t>张；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楷体" w:hAnsi="楷体" w:eastAsia="楷体" w:cs="楷体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</w:t>
      </w:r>
      <w:r>
        <w:rPr>
          <w:rFonts w:hint="default" w:ascii="楷体" w:hAnsi="楷体" w:eastAsia="楷体" w:cs="楷体"/>
          <w:color w:val="333333"/>
          <w:sz w:val="32"/>
          <w:szCs w:val="32"/>
        </w:rPr>
        <w:t>2</w:t>
      </w:r>
      <w:r>
        <w:rPr>
          <w:rFonts w:hint="eastAsia" w:ascii="楷体" w:hAnsi="楷体" w:eastAsia="楷体" w:cs="楷体"/>
          <w:color w:val="333333"/>
          <w:sz w:val="32"/>
          <w:szCs w:val="32"/>
        </w:rPr>
        <w:t>）学历、学位等证书。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楷体" w:hAnsi="楷体" w:eastAsia="楷体" w:cs="楷体"/>
          <w:color w:val="333333"/>
          <w:sz w:val="32"/>
          <w:szCs w:val="32"/>
        </w:rPr>
      </w:pPr>
      <w:r>
        <w:rPr>
          <w:rFonts w:hint="default" w:ascii="楷体" w:hAnsi="楷体" w:eastAsia="楷体" w:cs="楷体"/>
          <w:color w:val="333333"/>
          <w:sz w:val="32"/>
          <w:szCs w:val="32"/>
        </w:rPr>
        <w:t>（二）招聘。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考试采取面试方式进行。面试时间及地点等事宜另行通知。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楷体" w:hAnsi="楷体" w:eastAsia="楷体" w:cs="楷体"/>
          <w:color w:val="333333"/>
          <w:sz w:val="32"/>
          <w:szCs w:val="32"/>
        </w:rPr>
      </w:pPr>
      <w:r>
        <w:rPr>
          <w:rFonts w:hint="default" w:ascii="楷体" w:hAnsi="楷体" w:eastAsia="楷体" w:cs="楷体"/>
          <w:color w:val="333333"/>
          <w:sz w:val="32"/>
          <w:szCs w:val="32"/>
        </w:rPr>
        <w:t>（三）考察、公示。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拟聘用人员名单在公众信息网进行公示，公示期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天，公示期满无异议的统一办理聘用手续。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left"/>
        <w:rPr>
          <w:rFonts w:hint="default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四、岗位待遇、服务期限和公益性岗位特殊政策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岗位待遇2200元/月，单位按规定为聘用人员缴纳社会保险（个人负担部分从本人工资中扣除）。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公益性岗位工作期限不超过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年，聘用人员需与丰都县三元镇人民政府每年签订一次劳动合同，期满解除劳动关系，个人自主择业。公益性岗位劳动合同不适用《中华人民共和国劳动合同法》有关无固定期限劳动合同以及支付经济补偿的规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上级有关公益性岗位政策变化时按新政策执行。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left"/>
        <w:rPr>
          <w:rFonts w:hint="default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五、纪律与监督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招聘工作坚持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“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公开、公平、公正、择优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”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的原则，严格纪律，增强透明度，接受社会和群众的监督。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报名咨询电话：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023—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70604055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cs="Times New Roman"/>
          <w:color w:val="333333"/>
          <w:sz w:val="31"/>
          <w:szCs w:val="31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color w:val="333333"/>
          <w:sz w:val="31"/>
          <w:szCs w:val="31"/>
        </w:rPr>
        <w:t> </w:t>
      </w:r>
      <w:r>
        <w:rPr>
          <w:rFonts w:hint="eastAsia" w:ascii="Times New Roman" w:hAnsi="Times New Roman" w:cs="Times New Roman"/>
          <w:color w:val="333333"/>
          <w:sz w:val="31"/>
          <w:szCs w:val="31"/>
          <w:lang w:val="en-US" w:eastAsia="zh-CN"/>
        </w:rPr>
        <w:t xml:space="preserve">                            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 xml:space="preserve"> 丰都县三元镇人民政府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5760" w:firstLineChars="1800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2024年12月9日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1YWMwZTQ1YTdjYzI1NzU5MzA2YzIzZmMwZmZlMmMifQ=="/>
  </w:docVars>
  <w:rsids>
    <w:rsidRoot w:val="00BD5657"/>
    <w:rsid w:val="00BD5657"/>
    <w:rsid w:val="04942090"/>
    <w:rsid w:val="05F94DCD"/>
    <w:rsid w:val="09656CA2"/>
    <w:rsid w:val="0EEE08A5"/>
    <w:rsid w:val="25A9083B"/>
    <w:rsid w:val="28D81621"/>
    <w:rsid w:val="3730692E"/>
    <w:rsid w:val="43DB739A"/>
    <w:rsid w:val="7C8C1CB7"/>
    <w:rsid w:val="EF7F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886</Words>
  <Characters>919</Characters>
  <Lines>0</Lines>
  <Paragraphs>0</Paragraphs>
  <TotalTime>47</TotalTime>
  <ScaleCrop>false</ScaleCrop>
  <LinksUpToDate>false</LinksUpToDate>
  <CharactersWithSpaces>950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2024-06-14T10:22:00Z</dcterms:created>
  <dc:creator>黎晓军</dc:creator>
  <cp:lastModifiedBy>三元镇机要秘书</cp:lastModifiedBy>
  <cp:lastPrinted>2024-06-14T10:55:00Z</cp:lastPrinted>
  <dcterms:modified xsi:type="dcterms:W3CDTF">2024-12-18T11:17:04Z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DECDBDCD49AF45399EF72E4AB93556F7_13</vt:lpwstr>
  </property>
</Properties>
</file>